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8D" w:rsidRDefault="003D768D" w:rsidP="003D768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53AD6C" wp14:editId="1C30EC6B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:rsidR="003D768D" w:rsidRDefault="003D768D" w:rsidP="003D768D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ПОСТАНОВЛЕНИЕ  </w:t>
      </w:r>
    </w:p>
    <w:p w:rsidR="003D768D" w:rsidRDefault="003D768D" w:rsidP="003D768D">
      <w:pPr>
        <w:keepNext/>
        <w:spacing w:after="0" w:line="360" w:lineRule="auto"/>
        <w:ind w:right="175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ноября 2018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77-10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г. Ростов-на-Дону</w:t>
      </w: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768D" w:rsidRDefault="003D768D" w:rsidP="003D768D">
      <w:pPr>
        <w:keepNext/>
        <w:spacing w:after="0" w:line="240" w:lineRule="auto"/>
        <w:ind w:right="17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изменении в составе участковой </w:t>
      </w: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участка № 1736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Ворошиловского района </w:t>
      </w: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г. Ростова-на-Дону</w:t>
      </w: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D768D" w:rsidRDefault="003D768D" w:rsidP="003D768D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поданным заявлением члена участковой избирательной комисс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 избирательного участка № 1736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Гвоздарева Юрия Юрьевича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№ 373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 15.11.2018 г.</w:t>
      </w:r>
    </w:p>
    <w:p w:rsidR="003D768D" w:rsidRDefault="003D768D" w:rsidP="003D768D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22, 27,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а) п. 6 и п.11 статьи  29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3D768D" w:rsidRDefault="003D768D" w:rsidP="003D768D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768D" w:rsidRDefault="003D768D" w:rsidP="003D768D">
      <w:pPr>
        <w:spacing w:after="0" w:line="240" w:lineRule="auto"/>
        <w:ind w:right="175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Территориальная избирательная комиссия Ворошиловского района города Ростова-на-Дону ПОСТАНОВЛЯЕТ:</w:t>
      </w:r>
    </w:p>
    <w:p w:rsidR="003D768D" w:rsidRDefault="003D768D" w:rsidP="003D768D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D768D" w:rsidRDefault="003D768D" w:rsidP="003D768D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Освободить от обязанностей члена участковой избирательной комисс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ии избирательного участка № 1736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Гвоздарева Юрия Юрьевича. </w:t>
      </w:r>
    </w:p>
    <w:p w:rsidR="003D768D" w:rsidRDefault="003D768D" w:rsidP="003D768D">
      <w:pPr>
        <w:spacing w:after="0" w:line="240" w:lineRule="auto"/>
        <w:ind w:right="175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Назначить членом участковой избирательной комиссии избиратель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ного участка № 1736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 w:rsidR="006D02BB">
        <w:rPr>
          <w:rFonts w:ascii="Times New Roman" w:eastAsia="Times New Roman" w:hAnsi="Times New Roman"/>
          <w:sz w:val="28"/>
          <w:szCs w:val="24"/>
          <w:lang w:eastAsia="ru-RU"/>
        </w:rPr>
        <w:t>Дудник Сергея В</w:t>
      </w:r>
      <w:bookmarkStart w:id="0" w:name="_GoBack"/>
      <w:bookmarkEnd w:id="0"/>
      <w:r w:rsidR="006D02BB">
        <w:rPr>
          <w:rFonts w:ascii="Times New Roman" w:eastAsia="Times New Roman" w:hAnsi="Times New Roman"/>
          <w:sz w:val="28"/>
          <w:szCs w:val="24"/>
          <w:lang w:eastAsia="ru-RU"/>
        </w:rPr>
        <w:t>икторовича 1972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образование </w:t>
      </w:r>
      <w:r w:rsidR="006D02BB">
        <w:rPr>
          <w:rFonts w:ascii="Times New Roman" w:eastAsia="Times New Roman" w:hAnsi="Times New Roman"/>
          <w:sz w:val="28"/>
          <w:szCs w:val="24"/>
          <w:lang w:eastAsia="ru-RU"/>
        </w:rPr>
        <w:t>высшее, выдвинут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D02BB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Региональным </w:t>
      </w:r>
      <w:r w:rsidR="006D02BB" w:rsidRPr="006D02BB">
        <w:rPr>
          <w:rFonts w:ascii="Times New Roman" w:eastAsia="Times New Roman" w:hAnsi="Times New Roman"/>
          <w:sz w:val="28"/>
          <w:szCs w:val="24"/>
          <w:lang w:eastAsia="ru-RU"/>
        </w:rPr>
        <w:t>отделение</w:t>
      </w:r>
      <w:r w:rsidR="006D02BB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6D02BB" w:rsidRPr="006D02BB">
        <w:rPr>
          <w:rFonts w:ascii="Times New Roman" w:eastAsia="Times New Roman" w:hAnsi="Times New Roman"/>
          <w:sz w:val="28"/>
          <w:szCs w:val="24"/>
          <w:lang w:eastAsia="ru-RU"/>
        </w:rPr>
        <w:t xml:space="preserve"> Всероссийской политической партии "Российская партия садоводов" в Ростовской области"</w:t>
      </w:r>
      <w:r w:rsidR="006D02B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3D768D" w:rsidRDefault="003D768D" w:rsidP="003D768D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Направить настоящее постановление в Избирательную комиссию Ростовской области.   </w:t>
      </w:r>
    </w:p>
    <w:p w:rsidR="003D768D" w:rsidRDefault="003D768D" w:rsidP="003D768D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Направить настоящее постановление в участковую избирательную комисси</w:t>
      </w:r>
      <w:r w:rsidR="006D02BB">
        <w:rPr>
          <w:rFonts w:ascii="Times New Roman" w:eastAsia="Times New Roman" w:hAnsi="Times New Roman"/>
          <w:sz w:val="28"/>
          <w:szCs w:val="24"/>
          <w:lang w:eastAsia="ru-RU"/>
        </w:rPr>
        <w:t>ю избирательного участка  № 1736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D768D" w:rsidRDefault="003D768D" w:rsidP="003D768D">
      <w:pPr>
        <w:tabs>
          <w:tab w:val="left" w:pos="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Ворошиловского района г. Ростова-на-Дону В.А. Колупаева. </w:t>
      </w:r>
    </w:p>
    <w:p w:rsidR="003D768D" w:rsidRDefault="003D768D" w:rsidP="003D768D">
      <w:pPr>
        <w:spacing w:after="0" w:line="240" w:lineRule="auto"/>
        <w:ind w:left="360"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768D" w:rsidRDefault="003D768D" w:rsidP="003D768D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В.А. Колупаев </w:t>
      </w:r>
    </w:p>
    <w:p w:rsidR="003D768D" w:rsidRDefault="003D768D" w:rsidP="003D768D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F1170E" w:rsidRPr="006D02BB" w:rsidRDefault="003D768D" w:rsidP="006D02BB">
      <w:pPr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Е.В. Боброва </w:t>
      </w:r>
    </w:p>
    <w:sectPr w:rsidR="00F1170E" w:rsidRPr="006D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3"/>
    <w:rsid w:val="003D768D"/>
    <w:rsid w:val="006D02BB"/>
    <w:rsid w:val="007E75D3"/>
    <w:rsid w:val="00C139AF"/>
    <w:rsid w:val="00F1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2018-11-28T07:19:00Z</cp:lastPrinted>
  <dcterms:created xsi:type="dcterms:W3CDTF">2018-11-28T06:57:00Z</dcterms:created>
  <dcterms:modified xsi:type="dcterms:W3CDTF">2018-11-28T07:39:00Z</dcterms:modified>
</cp:coreProperties>
</file>